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BC" w:rsidRDefault="00E70B3B" w:rsidP="002D6168">
      <w:pPr>
        <w:spacing w:after="0"/>
        <w:jc w:val="center"/>
        <w:rPr>
          <w:b/>
          <w:sz w:val="32"/>
          <w:szCs w:val="32"/>
          <w:u w:val="single"/>
        </w:rPr>
      </w:pPr>
      <w:r w:rsidRPr="00E70B3B">
        <w:rPr>
          <w:b/>
        </w:rPr>
        <w:t xml:space="preserve">UFRN – CCHLA HISTÓRIA </w:t>
      </w:r>
      <w:r w:rsidRPr="00D06CF4">
        <w:rPr>
          <w:b/>
          <w:sz w:val="32"/>
          <w:szCs w:val="32"/>
          <w:u w:val="single"/>
        </w:rPr>
        <w:t>LICENCIATURA</w:t>
      </w:r>
      <w:r w:rsidRPr="00E70B3B">
        <w:rPr>
          <w:b/>
        </w:rPr>
        <w:t xml:space="preserve"> – HORÁRIOS 202</w:t>
      </w:r>
      <w:r w:rsidR="009543CC">
        <w:rPr>
          <w:b/>
        </w:rPr>
        <w:t>4</w:t>
      </w:r>
      <w:r w:rsidRPr="00E70B3B">
        <w:rPr>
          <w:b/>
        </w:rPr>
        <w:t>.</w:t>
      </w:r>
      <w:r w:rsidR="0076324D">
        <w:rPr>
          <w:b/>
        </w:rPr>
        <w:t>1</w:t>
      </w:r>
      <w:r>
        <w:rPr>
          <w:b/>
        </w:rPr>
        <w:t xml:space="preserve"> </w:t>
      </w:r>
      <w:r w:rsidR="002D6168">
        <w:rPr>
          <w:b/>
        </w:rPr>
        <w:t>–</w:t>
      </w:r>
      <w:r>
        <w:rPr>
          <w:b/>
        </w:rPr>
        <w:t xml:space="preserve"> </w:t>
      </w:r>
      <w:r w:rsidR="008A2C05" w:rsidRPr="00D06CF4">
        <w:rPr>
          <w:b/>
          <w:sz w:val="32"/>
          <w:szCs w:val="32"/>
          <w:u w:val="single"/>
        </w:rPr>
        <w:t>NOITE</w:t>
      </w:r>
    </w:p>
    <w:p w:rsidR="00BD197B" w:rsidRPr="00BD197B" w:rsidRDefault="0046574E" w:rsidP="001812A9">
      <w:pPr>
        <w:spacing w:after="0"/>
        <w:jc w:val="center"/>
        <w:rPr>
          <w:rFonts w:cstheme="minorHAnsi"/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Horários:     </w:t>
      </w:r>
      <w:r w:rsidR="00BD197B" w:rsidRPr="00BD197B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>N1 — 18h45 às 19h35        N2 — 19h35 às 20h25            N3 — 20h35 às 21h25        N4 — 21h25 às 22h15</w:t>
      </w:r>
    </w:p>
    <w:tbl>
      <w:tblPr>
        <w:tblStyle w:val="Tabelacomgrade"/>
        <w:tblW w:w="160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2693"/>
        <w:gridCol w:w="3119"/>
        <w:gridCol w:w="3130"/>
        <w:gridCol w:w="3024"/>
      </w:tblGrid>
      <w:tr w:rsidR="00E70B3B" w:rsidTr="00CC309F">
        <w:tc>
          <w:tcPr>
            <w:tcW w:w="1135" w:type="dxa"/>
          </w:tcPr>
          <w:p w:rsidR="00E70B3B" w:rsidRPr="00E70B3B" w:rsidRDefault="00E70B3B" w:rsidP="00D06CF4">
            <w:pPr>
              <w:jc w:val="center"/>
              <w:rPr>
                <w:b/>
              </w:rPr>
            </w:pPr>
            <w:r w:rsidRPr="00E70B3B">
              <w:rPr>
                <w:b/>
              </w:rPr>
              <w:t>PERÍODO</w:t>
            </w:r>
          </w:p>
        </w:tc>
        <w:tc>
          <w:tcPr>
            <w:tcW w:w="2977" w:type="dxa"/>
          </w:tcPr>
          <w:p w:rsidR="00E70B3B" w:rsidRPr="00E70B3B" w:rsidRDefault="00E70B3B" w:rsidP="00D06CF4">
            <w:pPr>
              <w:jc w:val="center"/>
              <w:rPr>
                <w:b/>
              </w:rPr>
            </w:pPr>
            <w:r w:rsidRPr="00E70B3B">
              <w:rPr>
                <w:b/>
              </w:rPr>
              <w:t>SEGUNDA</w:t>
            </w:r>
          </w:p>
        </w:tc>
        <w:tc>
          <w:tcPr>
            <w:tcW w:w="2693" w:type="dxa"/>
          </w:tcPr>
          <w:p w:rsidR="00E70B3B" w:rsidRPr="00E70B3B" w:rsidRDefault="00E70B3B" w:rsidP="00D06CF4">
            <w:pPr>
              <w:jc w:val="center"/>
              <w:rPr>
                <w:b/>
              </w:rPr>
            </w:pPr>
            <w:r w:rsidRPr="00E70B3B">
              <w:rPr>
                <w:b/>
              </w:rPr>
              <w:t>TERÇA</w:t>
            </w:r>
          </w:p>
        </w:tc>
        <w:tc>
          <w:tcPr>
            <w:tcW w:w="3119" w:type="dxa"/>
          </w:tcPr>
          <w:p w:rsidR="00E70B3B" w:rsidRPr="00E70B3B" w:rsidRDefault="00E70B3B" w:rsidP="00D06CF4">
            <w:pPr>
              <w:jc w:val="center"/>
              <w:rPr>
                <w:b/>
              </w:rPr>
            </w:pPr>
            <w:r w:rsidRPr="00E70B3B">
              <w:rPr>
                <w:b/>
              </w:rPr>
              <w:t>QUARTA</w:t>
            </w:r>
          </w:p>
        </w:tc>
        <w:tc>
          <w:tcPr>
            <w:tcW w:w="3130" w:type="dxa"/>
          </w:tcPr>
          <w:p w:rsidR="00E70B3B" w:rsidRPr="00E70B3B" w:rsidRDefault="00E70B3B" w:rsidP="00D06CF4">
            <w:pPr>
              <w:jc w:val="center"/>
              <w:rPr>
                <w:b/>
              </w:rPr>
            </w:pPr>
            <w:r w:rsidRPr="00E70B3B">
              <w:rPr>
                <w:b/>
              </w:rPr>
              <w:t>QUINTA</w:t>
            </w:r>
          </w:p>
        </w:tc>
        <w:tc>
          <w:tcPr>
            <w:tcW w:w="3024" w:type="dxa"/>
          </w:tcPr>
          <w:p w:rsidR="00E70B3B" w:rsidRPr="00E70B3B" w:rsidRDefault="00E70B3B" w:rsidP="00D06CF4">
            <w:pPr>
              <w:jc w:val="center"/>
              <w:rPr>
                <w:b/>
              </w:rPr>
            </w:pPr>
            <w:r w:rsidRPr="00E70B3B">
              <w:rPr>
                <w:b/>
              </w:rPr>
              <w:t>SEXTA</w:t>
            </w:r>
          </w:p>
        </w:tc>
      </w:tr>
      <w:tr w:rsidR="00E70B3B" w:rsidTr="00CC309F">
        <w:tc>
          <w:tcPr>
            <w:tcW w:w="1135" w:type="dxa"/>
            <w:shd w:val="clear" w:color="auto" w:fill="D9D9D9" w:themeFill="background1" w:themeFillShade="D9"/>
          </w:tcPr>
          <w:p w:rsidR="00D06CF4" w:rsidRPr="00D1390E" w:rsidRDefault="00D06CF4" w:rsidP="00D0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6CF4" w:rsidRPr="00D1390E" w:rsidRDefault="00D06CF4" w:rsidP="00D0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90E" w:rsidRDefault="00D1390E" w:rsidP="00D0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3B" w:rsidRDefault="0076324D" w:rsidP="00D0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  <w:p w:rsidR="008837F5" w:rsidRDefault="008837F5" w:rsidP="00D0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37F5" w:rsidRDefault="008837F5" w:rsidP="00D0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37F5" w:rsidRDefault="008837F5" w:rsidP="00D0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37F5" w:rsidRPr="00D1390E" w:rsidRDefault="008837F5" w:rsidP="00D0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C13D9" w:rsidRDefault="001C13D9" w:rsidP="001C1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HIS0047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 xml:space="preserve">Historiografia Francesa: dos </w:t>
            </w:r>
            <w:proofErr w:type="spellStart"/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Annales</w:t>
            </w:r>
            <w:proofErr w:type="spellEnd"/>
            <w:r w:rsidRPr="004C6607">
              <w:rPr>
                <w:rFonts w:ascii="Times New Roman" w:hAnsi="Times New Roman" w:cs="Times New Roman"/>
                <w:sz w:val="20"/>
                <w:szCs w:val="20"/>
              </w:rPr>
              <w:t xml:space="preserve"> à Nova História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2N12 </w:t>
            </w:r>
            <w:proofErr w:type="spellStart"/>
            <w:r w:rsidRPr="001C13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Wicliffe</w:t>
            </w:r>
            <w:proofErr w:type="spellEnd"/>
          </w:p>
          <w:p w:rsidR="001C13D9" w:rsidRPr="001C13D9" w:rsidRDefault="001C13D9" w:rsidP="001C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SALA: </w:t>
            </w:r>
            <w:r w:rsidR="00B30ADA">
              <w:rPr>
                <w:rStyle w:val="fontstyle01"/>
              </w:rPr>
              <w:t>A1</w:t>
            </w:r>
          </w:p>
          <w:p w:rsidR="00D7079D" w:rsidRDefault="00DC0D02" w:rsidP="00144C0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5" style="width:128.55pt;height:1.5pt" o:hralign="center" o:hrstd="t" o:hrnoshade="t" o:hr="t" fillcolor="black [3213]" stroked="f"/>
              </w:pict>
            </w:r>
          </w:p>
          <w:p w:rsidR="001C13D9" w:rsidRPr="001C13D9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HST1101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Introdução aos Estudos Históricos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2N34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3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Evangelista</w:t>
            </w:r>
          </w:p>
          <w:p w:rsidR="001C13D9" w:rsidRPr="00140B75" w:rsidRDefault="001C13D9" w:rsidP="001C13D9">
            <w:pPr>
              <w:jc w:val="center"/>
              <w:rPr>
                <w:b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B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ADA">
              <w:rPr>
                <w:rStyle w:val="fontstyle01"/>
              </w:rPr>
              <w:t>A1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C13D9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HST1103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Métodos e Técnicas de Pesquisa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 xml:space="preserve">3N12 </w:t>
            </w:r>
            <w:proofErr w:type="spellStart"/>
            <w:r w:rsidRPr="001C13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Aurinete</w:t>
            </w:r>
            <w:proofErr w:type="spellEnd"/>
          </w:p>
          <w:p w:rsidR="001C13D9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B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ADA">
              <w:rPr>
                <w:rStyle w:val="fontstyle01"/>
              </w:rPr>
              <w:t>A1</w:t>
            </w:r>
          </w:p>
          <w:p w:rsidR="001C13D9" w:rsidRDefault="00DC0D02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6" style="width:128.55pt;height:1.5pt" o:hralign="center" o:hrstd="t" o:hrnoshade="t" o:hr="t" fillcolor="black [3213]" stroked="f"/>
              </w:pict>
            </w:r>
          </w:p>
          <w:p w:rsidR="001C13D9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HST1102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Historiografia Brasileira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 xml:space="preserve">3N34 </w:t>
            </w:r>
            <w:r w:rsidRPr="001C13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Arrais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B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ADA">
              <w:rPr>
                <w:rStyle w:val="fontstyle01"/>
              </w:rPr>
              <w:t>A1</w:t>
            </w:r>
          </w:p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79D" w:rsidRPr="00140B75" w:rsidRDefault="00D7079D" w:rsidP="00144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1C13D9" w:rsidRPr="001C13D9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HST1101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Introdução aos Estudos Históricos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4N12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3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Evangelista</w:t>
            </w:r>
          </w:p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B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ADA">
              <w:rPr>
                <w:rStyle w:val="fontstyle01"/>
              </w:rPr>
              <w:t>A1</w:t>
            </w:r>
          </w:p>
          <w:p w:rsidR="00144C09" w:rsidRDefault="00DC0D02" w:rsidP="0049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7" style="width:128.55pt;height:1.5pt" o:hralign="center" o:hrstd="t" o:hrnoshade="t" o:hr="t" fillcolor="black [3213]" stroked="f"/>
              </w:pict>
            </w:r>
          </w:p>
          <w:p w:rsidR="001C13D9" w:rsidRPr="004C6607" w:rsidRDefault="001C13D9" w:rsidP="001C13D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HIS0047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 xml:space="preserve">Historiografia Francesa: dos </w:t>
            </w:r>
            <w:proofErr w:type="spellStart"/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Annales</w:t>
            </w:r>
            <w:proofErr w:type="spellEnd"/>
            <w:r w:rsidRPr="004C6607">
              <w:rPr>
                <w:rFonts w:ascii="Times New Roman" w:hAnsi="Times New Roman" w:cs="Times New Roman"/>
                <w:sz w:val="20"/>
                <w:szCs w:val="20"/>
              </w:rPr>
              <w:t xml:space="preserve"> à Nova História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4N34</w:t>
            </w:r>
          </w:p>
          <w:p w:rsidR="001C13D9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1C13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Wicliffe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1C13D9" w:rsidRPr="00140B75" w:rsidRDefault="001C13D9" w:rsidP="001C1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End"/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B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ADA">
              <w:rPr>
                <w:rStyle w:val="fontstyle01"/>
              </w:rPr>
              <w:t>A1</w:t>
            </w:r>
          </w:p>
        </w:tc>
        <w:tc>
          <w:tcPr>
            <w:tcW w:w="3130" w:type="dxa"/>
            <w:shd w:val="clear" w:color="auto" w:fill="D9D9D9" w:themeFill="background1" w:themeFillShade="D9"/>
          </w:tcPr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HST1102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Historiografia Brasileira</w:t>
            </w:r>
          </w:p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5N12</w:t>
            </w:r>
            <w:proofErr w:type="gramEnd"/>
          </w:p>
          <w:p w:rsidR="001C13D9" w:rsidRPr="001C13D9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13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Arrais</w:t>
            </w:r>
          </w:p>
          <w:p w:rsidR="00D7079D" w:rsidRDefault="001C13D9" w:rsidP="0049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B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ADA">
              <w:rPr>
                <w:rStyle w:val="fontstyle01"/>
              </w:rPr>
              <w:t>A1</w:t>
            </w:r>
            <w:r w:rsidR="00DC0D0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8" style="width:128.55pt;height:1.5pt" o:hralign="center" o:hrstd="t" o:hrnoshade="t" o:hr="t" fillcolor="black [3213]" stroked="f"/>
              </w:pict>
            </w:r>
          </w:p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HST1103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Métodos e Técnicas de Pesquisa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5N34</w:t>
            </w:r>
          </w:p>
          <w:p w:rsidR="001C13D9" w:rsidRPr="001C13D9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1C13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Aurinete</w:t>
            </w:r>
            <w:proofErr w:type="spellEnd"/>
          </w:p>
          <w:p w:rsidR="001C13D9" w:rsidRPr="00140B75" w:rsidRDefault="001C13D9" w:rsidP="001C1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B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ADA">
              <w:rPr>
                <w:rStyle w:val="fontstyle01"/>
              </w:rPr>
              <w:t>A1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HST1104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 xml:space="preserve">Prática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 xml:space="preserve">omo Componente Curricular I (A Teoria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 xml:space="preserve">a História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a Escola Básica)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6N1234 7T5</w:t>
            </w:r>
          </w:p>
          <w:p w:rsidR="001C13D9" w:rsidRPr="001C13D9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1C1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Santiago / Manuela</w:t>
            </w:r>
          </w:p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B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ADA">
              <w:rPr>
                <w:rStyle w:val="fontstyle01"/>
              </w:rPr>
              <w:t>A1</w:t>
            </w:r>
          </w:p>
          <w:p w:rsidR="00D7079D" w:rsidRPr="00140B75" w:rsidRDefault="00D7079D" w:rsidP="0049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0B3B" w:rsidTr="00CC309F">
        <w:tc>
          <w:tcPr>
            <w:tcW w:w="1135" w:type="dxa"/>
          </w:tcPr>
          <w:p w:rsidR="001812A9" w:rsidRPr="00D1390E" w:rsidRDefault="001812A9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90E" w:rsidRDefault="00D1390E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6A1F" w:rsidRDefault="00056A1F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3B" w:rsidRDefault="0076324D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  <w:p w:rsidR="0076324D" w:rsidRDefault="0076324D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324D" w:rsidRDefault="0076324D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324D" w:rsidRPr="00D1390E" w:rsidRDefault="0076324D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C13D9" w:rsidRPr="004C6607" w:rsidRDefault="001C13D9" w:rsidP="001C13D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HIS0029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 xml:space="preserve">Arqueologia </w:t>
            </w:r>
          </w:p>
          <w:p w:rsidR="001C13D9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2N12</w:t>
            </w:r>
            <w:proofErr w:type="gramEnd"/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42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Roberto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13D9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B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ADA">
              <w:rPr>
                <w:rStyle w:val="fontstyle01"/>
              </w:rPr>
              <w:t>A</w:t>
            </w:r>
            <w:r w:rsidR="00B30ADA">
              <w:rPr>
                <w:rStyle w:val="fontstyle01"/>
              </w:rPr>
              <w:t>3</w:t>
            </w:r>
          </w:p>
          <w:p w:rsidR="001C13D9" w:rsidRDefault="00DC0D02" w:rsidP="001C1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9" style="width:128.55pt;height:1.5pt" o:hralign="center" o:hrstd="t" o:hrnoshade="t" o:hr="t" fillcolor="black [3213]" stroked="f"/>
              </w:pict>
            </w:r>
          </w:p>
          <w:p w:rsidR="001C13D9" w:rsidRPr="004C6607" w:rsidRDefault="001C13D9" w:rsidP="001C13D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HIS0075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 xml:space="preserve">O Mundo Mediterrânico na Antiguidade e no Medievo </w:t>
            </w:r>
          </w:p>
          <w:p w:rsidR="001C13D9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2N12</w:t>
            </w:r>
            <w:proofErr w:type="gramEnd"/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42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Cleyton</w:t>
            </w:r>
            <w:proofErr w:type="spellEnd"/>
          </w:p>
          <w:p w:rsidR="001C13D9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B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ADA">
              <w:rPr>
                <w:rStyle w:val="fontstyle01"/>
              </w:rPr>
              <w:t>G3</w:t>
            </w:r>
          </w:p>
          <w:p w:rsidR="001C13D9" w:rsidRPr="004C6607" w:rsidRDefault="00DC0D02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0" style="width:128.55pt;height:1.5pt" o:hralign="center" o:hrstd="t" o:hrnoshade="t" o:hr="t" fillcolor="black [3213]" stroked="f"/>
              </w:pict>
            </w:r>
          </w:p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HST2302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Medieval II</w:t>
            </w:r>
          </w:p>
          <w:p w:rsidR="001C13D9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2N34</w:t>
            </w:r>
            <w:proofErr w:type="gramEnd"/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4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Wicliffe</w:t>
            </w:r>
            <w:proofErr w:type="spellEnd"/>
          </w:p>
          <w:p w:rsidR="008A2C05" w:rsidRPr="00140B75" w:rsidRDefault="001C13D9" w:rsidP="00DC0D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B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ADA">
              <w:rPr>
                <w:rStyle w:val="fontstyle01"/>
              </w:rPr>
              <w:t>A3</w:t>
            </w:r>
          </w:p>
        </w:tc>
        <w:tc>
          <w:tcPr>
            <w:tcW w:w="2693" w:type="dxa"/>
          </w:tcPr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FPE0682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Organização da Educação Brasileira</w:t>
            </w:r>
          </w:p>
          <w:p w:rsidR="001C13D9" w:rsidRPr="00C44234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3N1234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42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DFPE</w:t>
            </w:r>
          </w:p>
          <w:p w:rsidR="00B30ADA" w:rsidRDefault="001C13D9" w:rsidP="00B30ADA">
            <w:pPr>
              <w:jc w:val="center"/>
              <w:rPr>
                <w:sz w:val="24"/>
                <w:szCs w:val="24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B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ADA">
              <w:rPr>
                <w:rStyle w:val="fontstyle01"/>
              </w:rPr>
              <w:t>A2</w:t>
            </w:r>
          </w:p>
          <w:p w:rsidR="00E70B3B" w:rsidRPr="00140B75" w:rsidRDefault="00E70B3B" w:rsidP="0049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C13D9" w:rsidRPr="00C44234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HST2302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Medieval 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4N12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4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Wicliffe</w:t>
            </w:r>
            <w:proofErr w:type="spellEnd"/>
          </w:p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B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ADA">
              <w:rPr>
                <w:rStyle w:val="fontstyle01"/>
              </w:rPr>
              <w:t>A3</w:t>
            </w:r>
          </w:p>
          <w:p w:rsidR="00144C09" w:rsidRDefault="00DC0D02" w:rsidP="0049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1" style="width:128.55pt;height:1.5pt" o:hralign="center" o:hrstd="t" o:hrnoshade="t" o:hr="t" fillcolor="black [3213]" stroked="f"/>
              </w:pict>
            </w:r>
          </w:p>
          <w:p w:rsidR="001C13D9" w:rsidRPr="004C6607" w:rsidRDefault="001C13D9" w:rsidP="001C13D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 xml:space="preserve">HIS0075 O Mundo Mediterrânico na Antiguidade e no Medievo </w:t>
            </w:r>
          </w:p>
          <w:p w:rsidR="001C13D9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4N34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42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Cleyton</w:t>
            </w:r>
            <w:proofErr w:type="spellEnd"/>
          </w:p>
          <w:p w:rsidR="001C13D9" w:rsidRDefault="001C13D9" w:rsidP="0049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B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ADA">
              <w:rPr>
                <w:rStyle w:val="fontstyle01"/>
              </w:rPr>
              <w:t>G3</w:t>
            </w:r>
            <w:r w:rsidR="00DC0D0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2" style="width:128.55pt;height:1.5pt" o:hralign="center" o:hrstd="t" o:hrnoshade="t" o:hr="t" fillcolor="black [3213]" stroked="f"/>
              </w:pict>
            </w:r>
          </w:p>
          <w:p w:rsidR="001C13D9" w:rsidRPr="004C6607" w:rsidRDefault="001C13D9" w:rsidP="001C13D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HIS0029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 xml:space="preserve">Arqueologia </w:t>
            </w:r>
          </w:p>
          <w:p w:rsidR="001C13D9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4N34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42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Roberto</w:t>
            </w:r>
          </w:p>
          <w:p w:rsidR="001C13D9" w:rsidRPr="00140B75" w:rsidRDefault="001C13D9" w:rsidP="001C1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B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ADA">
              <w:rPr>
                <w:rStyle w:val="fontstyle01"/>
              </w:rPr>
              <w:t>A3</w:t>
            </w:r>
          </w:p>
        </w:tc>
        <w:tc>
          <w:tcPr>
            <w:tcW w:w="3130" w:type="dxa"/>
          </w:tcPr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HST2303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Prática como Componente Curricular III (O Mundo Feudal na Escola Básica)</w:t>
            </w:r>
          </w:p>
          <w:p w:rsidR="001C13D9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5N1234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7T6 </w:t>
            </w:r>
            <w:r w:rsidRPr="00C44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Manuela</w:t>
            </w:r>
          </w:p>
          <w:p w:rsidR="00B30ADA" w:rsidRDefault="001C13D9" w:rsidP="00B30ADA">
            <w:pPr>
              <w:jc w:val="center"/>
              <w:rPr>
                <w:sz w:val="24"/>
                <w:szCs w:val="24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B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ADA">
              <w:rPr>
                <w:rStyle w:val="fontstyle01"/>
              </w:rPr>
              <w:t>A2</w:t>
            </w:r>
          </w:p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2DBE" w:rsidRPr="00140B75" w:rsidRDefault="00212DBE" w:rsidP="0049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4" w:type="dxa"/>
          </w:tcPr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HST2301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Medieval I</w:t>
            </w:r>
          </w:p>
          <w:p w:rsidR="001C13D9" w:rsidRPr="00C44234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6N1234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4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Cleyton</w:t>
            </w:r>
            <w:proofErr w:type="spellEnd"/>
          </w:p>
          <w:p w:rsidR="00B30ADA" w:rsidRDefault="001C13D9" w:rsidP="00B30ADA">
            <w:pPr>
              <w:jc w:val="center"/>
              <w:rPr>
                <w:sz w:val="24"/>
                <w:szCs w:val="24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B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ADA">
              <w:rPr>
                <w:rStyle w:val="fontstyle01"/>
              </w:rPr>
              <w:t>A2</w:t>
            </w:r>
          </w:p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35CE" w:rsidRPr="00140B75" w:rsidRDefault="000635CE" w:rsidP="0049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0B3B" w:rsidTr="00CC309F">
        <w:tc>
          <w:tcPr>
            <w:tcW w:w="1135" w:type="dxa"/>
            <w:shd w:val="clear" w:color="auto" w:fill="D9D9D9" w:themeFill="background1" w:themeFillShade="D9"/>
          </w:tcPr>
          <w:p w:rsidR="001812A9" w:rsidRPr="00D1390E" w:rsidRDefault="001812A9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12A9" w:rsidRPr="00D1390E" w:rsidRDefault="001812A9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90E" w:rsidRDefault="00D1390E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37F5" w:rsidRDefault="008837F5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37F5" w:rsidRDefault="0076324D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  <w:p w:rsidR="0076324D" w:rsidRPr="00D1390E" w:rsidRDefault="0076324D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HST3502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do Brasil Colônia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2N1234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4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Carmen</w:t>
            </w:r>
          </w:p>
          <w:p w:rsidR="00B30ADA" w:rsidRDefault="001C13D9" w:rsidP="00B30ADA">
            <w:pPr>
              <w:jc w:val="center"/>
              <w:rPr>
                <w:sz w:val="24"/>
                <w:szCs w:val="24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B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ADA">
              <w:rPr>
                <w:rStyle w:val="fontstyle01"/>
              </w:rPr>
              <w:t>A2</w:t>
            </w:r>
          </w:p>
          <w:p w:rsidR="001E77FE" w:rsidRPr="00140B75" w:rsidRDefault="001E77FE" w:rsidP="0049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44C09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FPE0681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Fundamentos da Psicologia Educacional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3N1234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4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DFPE</w:t>
            </w:r>
          </w:p>
          <w:p w:rsidR="00B30ADA" w:rsidRDefault="001C13D9" w:rsidP="00B30ADA">
            <w:pPr>
              <w:jc w:val="center"/>
              <w:rPr>
                <w:sz w:val="24"/>
                <w:szCs w:val="24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B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ADA">
              <w:rPr>
                <w:rStyle w:val="fontstyle01"/>
              </w:rPr>
              <w:t>A3</w:t>
            </w:r>
          </w:p>
          <w:p w:rsidR="001C13D9" w:rsidRPr="00140B75" w:rsidRDefault="001C13D9" w:rsidP="001C1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HST3501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Moderna I</w:t>
            </w:r>
          </w:p>
          <w:p w:rsidR="001C13D9" w:rsidRPr="00C44234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4N1234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4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Filipe</w:t>
            </w:r>
          </w:p>
          <w:p w:rsidR="00B30ADA" w:rsidRDefault="001C13D9" w:rsidP="00B30ADA">
            <w:pPr>
              <w:jc w:val="center"/>
              <w:rPr>
                <w:sz w:val="24"/>
                <w:szCs w:val="24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B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ADA">
              <w:rPr>
                <w:rStyle w:val="fontstyle01"/>
              </w:rPr>
              <w:t>A2</w:t>
            </w:r>
          </w:p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35CE" w:rsidRPr="00140B75" w:rsidRDefault="000635CE" w:rsidP="0049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shd w:val="clear" w:color="auto" w:fill="D9D9D9" w:themeFill="background1" w:themeFillShade="D9"/>
          </w:tcPr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HST3504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Prática como Componente Curricular V (O Mundo Moderno na Escola Básica)</w:t>
            </w:r>
          </w:p>
          <w:p w:rsidR="001C13D9" w:rsidRPr="00C44234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5N1234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7N1 </w:t>
            </w:r>
            <w:r w:rsidRPr="00C44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Maria Emília</w:t>
            </w:r>
          </w:p>
          <w:p w:rsidR="00D7079D" w:rsidRPr="00140B75" w:rsidRDefault="001C13D9" w:rsidP="00B30A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B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ADA">
              <w:rPr>
                <w:rStyle w:val="fontstyle01"/>
              </w:rPr>
              <w:t>A3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1C13D9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HST3503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Indígena no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Brasil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6N1234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4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Lígio</w:t>
            </w:r>
          </w:p>
          <w:p w:rsidR="00B30ADA" w:rsidRDefault="001C13D9" w:rsidP="00B30ADA">
            <w:pPr>
              <w:jc w:val="center"/>
              <w:rPr>
                <w:sz w:val="24"/>
                <w:szCs w:val="24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B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ADA">
              <w:rPr>
                <w:rStyle w:val="fontstyle01"/>
              </w:rPr>
              <w:t>A3</w:t>
            </w:r>
          </w:p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35CE" w:rsidRPr="00140B75" w:rsidRDefault="000635CE" w:rsidP="0049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0B3B" w:rsidTr="00CC309F">
        <w:tc>
          <w:tcPr>
            <w:tcW w:w="1135" w:type="dxa"/>
          </w:tcPr>
          <w:p w:rsidR="001812A9" w:rsidRPr="00D1390E" w:rsidRDefault="001812A9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12A9" w:rsidRPr="00D1390E" w:rsidRDefault="001812A9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90E" w:rsidRDefault="00D1390E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324D" w:rsidRPr="00D1390E" w:rsidRDefault="0076324D" w:rsidP="00C454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2977" w:type="dxa"/>
          </w:tcPr>
          <w:p w:rsidR="00144C09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PEC0166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Estágio Supervisionado para a Formação de Professores II (História)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2N1234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4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DPEC</w:t>
            </w:r>
          </w:p>
          <w:p w:rsidR="001C13D9" w:rsidRPr="00140B75" w:rsidRDefault="001C13D9" w:rsidP="007B6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7B6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6C41">
              <w:rPr>
                <w:rStyle w:val="fontstyle01"/>
              </w:rPr>
              <w:t>B3</w:t>
            </w:r>
          </w:p>
        </w:tc>
        <w:tc>
          <w:tcPr>
            <w:tcW w:w="2693" w:type="dxa"/>
          </w:tcPr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HST4702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do Brasil Império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3N1234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4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Filipe</w:t>
            </w:r>
          </w:p>
          <w:p w:rsidR="00D7079D" w:rsidRPr="00140B75" w:rsidRDefault="001C13D9" w:rsidP="007B6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7B6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6C41">
              <w:rPr>
                <w:rStyle w:val="fontstyle01"/>
              </w:rPr>
              <w:t>G1</w:t>
            </w:r>
          </w:p>
        </w:tc>
        <w:tc>
          <w:tcPr>
            <w:tcW w:w="3119" w:type="dxa"/>
          </w:tcPr>
          <w:p w:rsidR="001C13D9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FPE0087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LIBRAS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C13D9" w:rsidRPr="00C44234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4N1234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4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DFPE</w:t>
            </w:r>
          </w:p>
          <w:p w:rsidR="007B6C41" w:rsidRDefault="001C13D9" w:rsidP="007B6C41">
            <w:pPr>
              <w:jc w:val="center"/>
              <w:rPr>
                <w:sz w:val="24"/>
                <w:szCs w:val="24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7B6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6C41">
              <w:rPr>
                <w:rStyle w:val="fontstyle01"/>
              </w:rPr>
              <w:t>G1</w:t>
            </w:r>
          </w:p>
          <w:p w:rsidR="00056A1F" w:rsidRPr="00D1390E" w:rsidRDefault="00056A1F" w:rsidP="007E4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</w:tcPr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HST4701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Contemporânea I</w:t>
            </w:r>
          </w:p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5N1234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4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Susana</w:t>
            </w:r>
          </w:p>
          <w:p w:rsidR="007B6C41" w:rsidRDefault="001C13D9" w:rsidP="007B6C41">
            <w:pPr>
              <w:jc w:val="center"/>
              <w:rPr>
                <w:sz w:val="24"/>
                <w:szCs w:val="24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7B6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6C41">
              <w:rPr>
                <w:rStyle w:val="fontstyle01"/>
              </w:rPr>
              <w:t>H3</w:t>
            </w:r>
          </w:p>
          <w:p w:rsidR="00056A1F" w:rsidRPr="00140B75" w:rsidRDefault="00056A1F" w:rsidP="0049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4" w:type="dxa"/>
          </w:tcPr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HST4703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do Brasil República 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6N1234</w:t>
            </w:r>
          </w:p>
          <w:p w:rsidR="001C13D9" w:rsidRPr="00C44234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44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Arrais</w:t>
            </w:r>
          </w:p>
          <w:p w:rsidR="00D1390E" w:rsidRPr="00140B75" w:rsidRDefault="001C13D9" w:rsidP="00DC0D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7B6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6C41">
              <w:rPr>
                <w:rStyle w:val="fontstyle01"/>
              </w:rPr>
              <w:t>G1</w:t>
            </w:r>
            <w:bookmarkStart w:id="0" w:name="_GoBack"/>
            <w:bookmarkEnd w:id="0"/>
          </w:p>
        </w:tc>
      </w:tr>
      <w:tr w:rsidR="00E70B3B" w:rsidTr="00CC309F">
        <w:tc>
          <w:tcPr>
            <w:tcW w:w="1135" w:type="dxa"/>
            <w:shd w:val="clear" w:color="auto" w:fill="D9D9D9" w:themeFill="background1" w:themeFillShade="D9"/>
          </w:tcPr>
          <w:p w:rsidR="002D6168" w:rsidRPr="00D1390E" w:rsidRDefault="002D6168" w:rsidP="00D0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12A9" w:rsidRPr="00D1390E" w:rsidRDefault="001812A9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90E" w:rsidRDefault="00D1390E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324D" w:rsidRDefault="0076324D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  <w:p w:rsidR="0076324D" w:rsidRPr="00D1390E" w:rsidRDefault="0076324D" w:rsidP="00212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Style w:val="fontstyle01"/>
                <w:color w:val="000000" w:themeColor="text1"/>
                <w:sz w:val="20"/>
                <w:szCs w:val="20"/>
              </w:rPr>
              <w:t>HST4902</w:t>
            </w:r>
            <w:r>
              <w:rPr>
                <w:rStyle w:val="fontstyle01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História da América Contemporânea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2N1234</w:t>
            </w:r>
          </w:p>
          <w:p w:rsidR="001C13D9" w:rsidRPr="00C44234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C44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Jucélio</w:t>
            </w:r>
            <w:proofErr w:type="spellEnd"/>
          </w:p>
          <w:p w:rsidR="007B6C41" w:rsidRDefault="001C13D9" w:rsidP="007B6C41">
            <w:pPr>
              <w:pStyle w:val="TableParagraph"/>
              <w:jc w:val="center"/>
              <w:rPr>
                <w:sz w:val="24"/>
                <w:szCs w:val="24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7B6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6C41">
              <w:rPr>
                <w:rStyle w:val="fontstyle01"/>
              </w:rPr>
              <w:t>G4</w:t>
            </w:r>
          </w:p>
          <w:p w:rsidR="00D1390E" w:rsidRPr="00140B75" w:rsidRDefault="00D1390E" w:rsidP="00D1390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C13D9" w:rsidRPr="004C6607" w:rsidRDefault="001C13D9" w:rsidP="001C13D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HIS0101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História,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 xml:space="preserve">Catolicismo e Política no Brasil Republicano </w:t>
            </w:r>
            <w:proofErr w:type="gramStart"/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3N1234</w:t>
            </w:r>
            <w:proofErr w:type="gramEnd"/>
          </w:p>
          <w:p w:rsidR="001C13D9" w:rsidRPr="00C44234" w:rsidRDefault="001C13D9" w:rsidP="001C13D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42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Renato</w:t>
            </w:r>
          </w:p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7B6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6C41">
              <w:rPr>
                <w:rStyle w:val="fontstyle01"/>
              </w:rPr>
              <w:t>F4</w:t>
            </w:r>
            <w:r w:rsidR="00DC0D0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3" style="width:128.55pt;height:1.5pt" o:hralign="center" o:hrstd="t" o:hrnoshade="t" o:hr="t" fillcolor="black [3213]" stroked="f"/>
              </w:pict>
            </w:r>
          </w:p>
          <w:p w:rsidR="001C13D9" w:rsidRPr="004C6607" w:rsidRDefault="001C13D9" w:rsidP="001C13D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 xml:space="preserve">HIS0034 História Geral da Arte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3N1234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4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Susana</w:t>
            </w:r>
          </w:p>
          <w:p w:rsidR="007B6C41" w:rsidRDefault="001C13D9" w:rsidP="007B6C41">
            <w:pPr>
              <w:jc w:val="center"/>
              <w:rPr>
                <w:sz w:val="24"/>
                <w:szCs w:val="24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7B6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6C41">
              <w:rPr>
                <w:rStyle w:val="fontstyle01"/>
              </w:rPr>
              <w:t>I12</w:t>
            </w:r>
          </w:p>
          <w:p w:rsidR="003A3146" w:rsidRPr="00140B75" w:rsidRDefault="003A3146" w:rsidP="0049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PEC0168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Estágio Supervisionado para Formação de Professores para o Ensino Médio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4N1234</w:t>
            </w:r>
          </w:p>
          <w:p w:rsidR="001C13D9" w:rsidRPr="00C44234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44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DPEC</w:t>
            </w:r>
          </w:p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7B6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6C41">
              <w:rPr>
                <w:rStyle w:val="fontstyle01"/>
              </w:rPr>
              <w:t>G4</w:t>
            </w:r>
            <w:r w:rsidR="00DC0D0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4" style="width:128.55pt;height:1.5pt" o:hralign="center" o:hrstd="t" o:hrnoshade="t" o:hr="t" fillcolor="black [3213]" stroked="f"/>
              </w:pict>
            </w:r>
          </w:p>
          <w:p w:rsidR="001C13D9" w:rsidRPr="004C6607" w:rsidRDefault="001C13D9" w:rsidP="001C13D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HIS0084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Políticas Ilustradas nas Américas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4N1234</w:t>
            </w:r>
          </w:p>
          <w:p w:rsidR="001C13D9" w:rsidRPr="00C44234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44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Maria Emília</w:t>
            </w:r>
          </w:p>
          <w:p w:rsidR="00D1390E" w:rsidRPr="00140B75" w:rsidRDefault="001C13D9" w:rsidP="007B6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7B6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6C41">
              <w:rPr>
                <w:rStyle w:val="fontstyle01"/>
              </w:rPr>
              <w:t>B3</w:t>
            </w:r>
          </w:p>
        </w:tc>
        <w:tc>
          <w:tcPr>
            <w:tcW w:w="3130" w:type="dxa"/>
            <w:shd w:val="clear" w:color="auto" w:fill="D9D9D9" w:themeFill="background1" w:themeFillShade="D9"/>
          </w:tcPr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607">
              <w:rPr>
                <w:rStyle w:val="fontstyle01"/>
                <w:color w:val="000000" w:themeColor="text1"/>
                <w:sz w:val="20"/>
                <w:szCs w:val="20"/>
              </w:rPr>
              <w:t>HST4903</w:t>
            </w:r>
            <w:r>
              <w:rPr>
                <w:rStyle w:val="fontstyle01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Prática como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Componente Curricular VII</w:t>
            </w:r>
          </w:p>
          <w:p w:rsidR="001C13D9" w:rsidRPr="004C6607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5N1234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7N2 </w:t>
            </w:r>
            <w:r w:rsidRPr="00C44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Haroldo</w:t>
            </w:r>
          </w:p>
          <w:p w:rsidR="007B6C41" w:rsidRDefault="001C13D9" w:rsidP="007B6C41">
            <w:pPr>
              <w:jc w:val="center"/>
              <w:rPr>
                <w:sz w:val="24"/>
                <w:szCs w:val="24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7B6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6C41">
              <w:rPr>
                <w:rStyle w:val="fontstyle01"/>
              </w:rPr>
              <w:t>G4</w:t>
            </w:r>
          </w:p>
          <w:p w:rsidR="00D81131" w:rsidRPr="00140B75" w:rsidRDefault="00D81131" w:rsidP="00490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</w:tcPr>
          <w:p w:rsidR="001C13D9" w:rsidRPr="004C6607" w:rsidRDefault="001C13D9" w:rsidP="001C13D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>HIS0030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607">
              <w:rPr>
                <w:rFonts w:ascii="Times New Roman" w:hAnsi="Times New Roman" w:cs="Times New Roman"/>
                <w:sz w:val="20"/>
                <w:szCs w:val="20"/>
              </w:rPr>
              <w:t xml:space="preserve">Museologia </w:t>
            </w:r>
          </w:p>
          <w:p w:rsidR="002730C6" w:rsidRDefault="001C13D9" w:rsidP="001C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44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6N1234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4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Helder</w:t>
            </w:r>
          </w:p>
          <w:p w:rsidR="007B6C41" w:rsidRDefault="001C13D9" w:rsidP="007B6C41">
            <w:pPr>
              <w:jc w:val="center"/>
              <w:rPr>
                <w:sz w:val="24"/>
                <w:szCs w:val="24"/>
              </w:rPr>
            </w:pPr>
            <w:r w:rsidRPr="001C13D9">
              <w:rPr>
                <w:rFonts w:ascii="Times New Roman" w:hAnsi="Times New Roman" w:cs="Times New Roman"/>
                <w:b/>
                <w:sz w:val="20"/>
                <w:szCs w:val="20"/>
              </w:rPr>
              <w:t>SALA:</w:t>
            </w:r>
            <w:r w:rsidR="007B6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6C41">
              <w:rPr>
                <w:rStyle w:val="fontstyle01"/>
              </w:rPr>
              <w:t>D3</w:t>
            </w:r>
          </w:p>
          <w:p w:rsidR="001C13D9" w:rsidRPr="00140B75" w:rsidRDefault="001C13D9" w:rsidP="001C1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13D9" w:rsidRDefault="001C13D9" w:rsidP="00CC309F">
      <w:pPr>
        <w:rPr>
          <w:rFonts w:cstheme="minorHAnsi"/>
          <w:sz w:val="16"/>
          <w:szCs w:val="16"/>
        </w:rPr>
      </w:pPr>
    </w:p>
    <w:sectPr w:rsidR="001C13D9" w:rsidSect="00D1390E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3B"/>
    <w:rsid w:val="00002D73"/>
    <w:rsid w:val="00056A1F"/>
    <w:rsid w:val="000635CE"/>
    <w:rsid w:val="00117447"/>
    <w:rsid w:val="00140B75"/>
    <w:rsid w:val="00144C09"/>
    <w:rsid w:val="001752E1"/>
    <w:rsid w:val="001812A9"/>
    <w:rsid w:val="001C13D9"/>
    <w:rsid w:val="001E77FE"/>
    <w:rsid w:val="00212DBE"/>
    <w:rsid w:val="002359B3"/>
    <w:rsid w:val="002547C2"/>
    <w:rsid w:val="002730C6"/>
    <w:rsid w:val="002D6168"/>
    <w:rsid w:val="002D62BC"/>
    <w:rsid w:val="003A3146"/>
    <w:rsid w:val="003A398F"/>
    <w:rsid w:val="0046574E"/>
    <w:rsid w:val="004902CC"/>
    <w:rsid w:val="0063289D"/>
    <w:rsid w:val="00636EC0"/>
    <w:rsid w:val="006A0915"/>
    <w:rsid w:val="006E2389"/>
    <w:rsid w:val="006F2A4C"/>
    <w:rsid w:val="00743462"/>
    <w:rsid w:val="0076324D"/>
    <w:rsid w:val="00794FF3"/>
    <w:rsid w:val="007B6C41"/>
    <w:rsid w:val="007E0748"/>
    <w:rsid w:val="007E4757"/>
    <w:rsid w:val="00801A49"/>
    <w:rsid w:val="008837F5"/>
    <w:rsid w:val="008961F8"/>
    <w:rsid w:val="008A2C05"/>
    <w:rsid w:val="00902544"/>
    <w:rsid w:val="009543CC"/>
    <w:rsid w:val="00A113F4"/>
    <w:rsid w:val="00A76AFF"/>
    <w:rsid w:val="00B27464"/>
    <w:rsid w:val="00B30ADA"/>
    <w:rsid w:val="00BD197B"/>
    <w:rsid w:val="00C24699"/>
    <w:rsid w:val="00C3618D"/>
    <w:rsid w:val="00C44234"/>
    <w:rsid w:val="00C45480"/>
    <w:rsid w:val="00C90026"/>
    <w:rsid w:val="00CC309F"/>
    <w:rsid w:val="00D06CF4"/>
    <w:rsid w:val="00D1390E"/>
    <w:rsid w:val="00D7079D"/>
    <w:rsid w:val="00D81131"/>
    <w:rsid w:val="00DC0D02"/>
    <w:rsid w:val="00DC7012"/>
    <w:rsid w:val="00E05412"/>
    <w:rsid w:val="00E05B74"/>
    <w:rsid w:val="00E118BF"/>
    <w:rsid w:val="00E31EC4"/>
    <w:rsid w:val="00E334F2"/>
    <w:rsid w:val="00E70B3B"/>
    <w:rsid w:val="00E8548C"/>
    <w:rsid w:val="00ED3D84"/>
    <w:rsid w:val="00F16C8E"/>
    <w:rsid w:val="00F55DA2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12D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2D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fontstyle01">
    <w:name w:val="fontstyle01"/>
    <w:basedOn w:val="Fontepargpadro"/>
    <w:rsid w:val="00056A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A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13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12D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2D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fontstyle01">
    <w:name w:val="fontstyle01"/>
    <w:basedOn w:val="Fontepargpadro"/>
    <w:rsid w:val="00056A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A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13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COOHIS</dc:creator>
  <cp:lastModifiedBy>Secretaria COOHIS</cp:lastModifiedBy>
  <cp:revision>40</cp:revision>
  <cp:lastPrinted>2023-03-02T12:50:00Z</cp:lastPrinted>
  <dcterms:created xsi:type="dcterms:W3CDTF">2022-03-30T18:18:00Z</dcterms:created>
  <dcterms:modified xsi:type="dcterms:W3CDTF">2024-02-19T12:14:00Z</dcterms:modified>
</cp:coreProperties>
</file>