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09" w:rsidRDefault="003D3E09" w:rsidP="003D3E09">
      <w:pPr>
        <w:pStyle w:val="Corpodetexto"/>
        <w:spacing w:line="360" w:lineRule="auto"/>
        <w:jc w:val="center"/>
        <w:rPr>
          <w:b/>
          <w:sz w:val="28"/>
          <w:szCs w:val="28"/>
        </w:rPr>
      </w:pPr>
    </w:p>
    <w:p w:rsidR="006F424E" w:rsidRDefault="003D3E09" w:rsidP="003D3E09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3D3E09">
        <w:rPr>
          <w:b/>
          <w:sz w:val="28"/>
          <w:szCs w:val="28"/>
        </w:rPr>
        <w:t xml:space="preserve">FICHA DE INCRIÇÃO </w:t>
      </w:r>
      <w:r>
        <w:rPr>
          <w:b/>
          <w:sz w:val="28"/>
          <w:szCs w:val="28"/>
        </w:rPr>
        <w:t xml:space="preserve">CREDENCIAMENTO/RECREDENCIAMENTO </w:t>
      </w:r>
    </w:p>
    <w:p w:rsidR="003D3E09" w:rsidRDefault="003D3E09" w:rsidP="003D3E09">
      <w:pPr>
        <w:pStyle w:val="Corpodetexto"/>
        <w:spacing w:line="360" w:lineRule="auto"/>
        <w:jc w:val="center"/>
        <w:rPr>
          <w:b/>
          <w:sz w:val="28"/>
          <w:szCs w:val="28"/>
        </w:rPr>
      </w:pPr>
    </w:p>
    <w:p w:rsidR="003D3E09" w:rsidRPr="003D3E09" w:rsidRDefault="003D3E09" w:rsidP="003D3E09">
      <w:pPr>
        <w:pStyle w:val="Corpodetex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 01/2021 – PPGH/UFRN</w:t>
      </w:r>
    </w:p>
    <w:p w:rsidR="003D3E09" w:rsidRDefault="003D3E09" w:rsidP="003D3E09">
      <w:pPr>
        <w:pStyle w:val="Corpodetexto"/>
        <w:spacing w:line="360" w:lineRule="auto"/>
        <w:jc w:val="center"/>
        <w:rPr>
          <w:b/>
          <w:sz w:val="28"/>
          <w:szCs w:val="28"/>
        </w:rPr>
      </w:pPr>
    </w:p>
    <w:p w:rsidR="003D3E09" w:rsidRPr="00C01F41" w:rsidRDefault="003D3E09" w:rsidP="003D3E09">
      <w:pPr>
        <w:pStyle w:val="Corpodetexto"/>
        <w:spacing w:line="360" w:lineRule="auto"/>
        <w:jc w:val="left"/>
        <w:rPr>
          <w:sz w:val="28"/>
          <w:szCs w:val="28"/>
        </w:rPr>
      </w:pPr>
      <w:r w:rsidRPr="00C01F41">
        <w:rPr>
          <w:sz w:val="28"/>
          <w:szCs w:val="28"/>
        </w:rPr>
        <w:t xml:space="preserve">Marque com X a opção para a qual deseja se inscrever: </w:t>
      </w:r>
    </w:p>
    <w:p w:rsidR="003D3E09" w:rsidRPr="00C01F41" w:rsidRDefault="00404956" w:rsidP="003D3E09">
      <w:pPr>
        <w:pStyle w:val="Corpodetexto"/>
        <w:spacing w:line="360" w:lineRule="auto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>) Credenciamento</w:t>
      </w:r>
    </w:p>
    <w:p w:rsidR="00404956" w:rsidRDefault="00404956" w:rsidP="003D3E09">
      <w:pPr>
        <w:pStyle w:val="Corpodetexto"/>
        <w:spacing w:line="360" w:lineRule="auto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>) Recredenciamento</w:t>
      </w:r>
      <w:r w:rsidR="003D3E09" w:rsidRPr="00C01F41">
        <w:rPr>
          <w:sz w:val="28"/>
          <w:szCs w:val="28"/>
        </w:rPr>
        <w:t xml:space="preserve"> </w:t>
      </w:r>
      <w:bookmarkStart w:id="0" w:name="_GoBack"/>
      <w:bookmarkEnd w:id="0"/>
    </w:p>
    <w:p w:rsidR="00404956" w:rsidRDefault="00404956" w:rsidP="00404956">
      <w:pPr>
        <w:pStyle w:val="Corpodetexto"/>
        <w:spacing w:line="360" w:lineRule="auto"/>
        <w:jc w:val="left"/>
        <w:rPr>
          <w:sz w:val="28"/>
          <w:szCs w:val="28"/>
        </w:rPr>
      </w:pPr>
      <w:r w:rsidRPr="00C01F41">
        <w:rPr>
          <w:sz w:val="28"/>
          <w:szCs w:val="28"/>
        </w:rPr>
        <w:t xml:space="preserve">Marque com X </w:t>
      </w:r>
      <w:r>
        <w:rPr>
          <w:sz w:val="28"/>
          <w:szCs w:val="28"/>
        </w:rPr>
        <w:t>uma das opções a seguir:</w:t>
      </w:r>
    </w:p>
    <w:p w:rsidR="00404956" w:rsidRDefault="00404956" w:rsidP="00404956">
      <w:pPr>
        <w:pStyle w:val="Corpodetexto"/>
        <w:spacing w:line="360" w:lineRule="auto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>) Colaborador</w:t>
      </w:r>
    </w:p>
    <w:p w:rsidR="00404956" w:rsidRPr="00C01F41" w:rsidRDefault="00404956" w:rsidP="003D3E09">
      <w:pPr>
        <w:pStyle w:val="Corpodetexto"/>
        <w:spacing w:line="360" w:lineRule="auto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>) Permanente</w:t>
      </w:r>
    </w:p>
    <w:p w:rsidR="003D3E09" w:rsidRPr="00C01F41" w:rsidRDefault="003D3E09" w:rsidP="003D3E09">
      <w:pPr>
        <w:pStyle w:val="Corpodetexto"/>
        <w:spacing w:line="360" w:lineRule="auto"/>
        <w:jc w:val="left"/>
        <w:rPr>
          <w:sz w:val="28"/>
          <w:szCs w:val="28"/>
        </w:rPr>
      </w:pPr>
    </w:p>
    <w:p w:rsidR="003D3E09" w:rsidRPr="00C01F41" w:rsidRDefault="003D3E09" w:rsidP="003D3E09">
      <w:pPr>
        <w:pStyle w:val="Corpodetexto"/>
        <w:spacing w:line="360" w:lineRule="auto"/>
        <w:rPr>
          <w:sz w:val="28"/>
          <w:szCs w:val="28"/>
        </w:rPr>
      </w:pPr>
      <w:r w:rsidRPr="00C01F41">
        <w:rPr>
          <w:sz w:val="28"/>
          <w:szCs w:val="28"/>
        </w:rPr>
        <w:t xml:space="preserve">Eu, </w:t>
      </w:r>
      <w:r w:rsidRPr="00C01F41">
        <w:rPr>
          <w:b/>
          <w:color w:val="FF0000"/>
          <w:sz w:val="28"/>
          <w:szCs w:val="28"/>
        </w:rPr>
        <w:t>NOME DO CANDITATO</w:t>
      </w:r>
      <w:r w:rsidRPr="00C01F41">
        <w:rPr>
          <w:sz w:val="28"/>
          <w:szCs w:val="28"/>
        </w:rPr>
        <w:t xml:space="preserve">, CPF </w:t>
      </w:r>
      <w:r w:rsidRPr="00C01F41">
        <w:rPr>
          <w:b/>
          <w:color w:val="FF0000"/>
          <w:sz w:val="28"/>
          <w:szCs w:val="28"/>
        </w:rPr>
        <w:t>000.000.000-00</w:t>
      </w:r>
      <w:r w:rsidRPr="00C01F41">
        <w:rPr>
          <w:sz w:val="28"/>
          <w:szCs w:val="28"/>
        </w:rPr>
        <w:t xml:space="preserve">, manifesto interesse em participar da chamada pública para o credenciamento e recredenciamento do quadro docente do Programa de Pós-Graduação em História da Universidade Federal do Rio Grande do Norte – PPGH/UFRN, conforme as diretrizes estabelecidas no Edital 01/2021 – PPGH/UFRN, que estabelece as regras para o credenciamento e recredenciamento de docentes para o quadriênio 2021-2024. </w:t>
      </w:r>
    </w:p>
    <w:p w:rsidR="003D3E09" w:rsidRPr="00C01F41" w:rsidRDefault="003D3E09" w:rsidP="003D3E09">
      <w:pPr>
        <w:pStyle w:val="Corpodetexto"/>
        <w:spacing w:line="360" w:lineRule="auto"/>
        <w:rPr>
          <w:sz w:val="28"/>
          <w:szCs w:val="28"/>
        </w:rPr>
      </w:pPr>
    </w:p>
    <w:p w:rsidR="003D3E09" w:rsidRPr="00C01F41" w:rsidRDefault="003D3E09" w:rsidP="003D3E09">
      <w:pPr>
        <w:pStyle w:val="Corpodetexto"/>
        <w:spacing w:line="360" w:lineRule="auto"/>
        <w:jc w:val="right"/>
        <w:rPr>
          <w:b/>
          <w:color w:val="FF0000"/>
          <w:sz w:val="28"/>
          <w:szCs w:val="28"/>
        </w:rPr>
      </w:pPr>
      <w:r w:rsidRPr="00C01F41">
        <w:rPr>
          <w:b/>
          <w:color w:val="FF0000"/>
          <w:sz w:val="28"/>
          <w:szCs w:val="28"/>
        </w:rPr>
        <w:t>Local e data.</w:t>
      </w:r>
    </w:p>
    <w:p w:rsidR="003D3E09" w:rsidRPr="00C01F41" w:rsidRDefault="003D3E09" w:rsidP="003D3E09">
      <w:pPr>
        <w:pStyle w:val="Corpodetexto"/>
        <w:spacing w:line="360" w:lineRule="auto"/>
        <w:rPr>
          <w:sz w:val="28"/>
          <w:szCs w:val="28"/>
        </w:rPr>
      </w:pPr>
    </w:p>
    <w:p w:rsidR="003D3E09" w:rsidRPr="00C01F41" w:rsidRDefault="003D3E09" w:rsidP="003D3E09">
      <w:pPr>
        <w:pStyle w:val="Corpodetexto"/>
        <w:spacing w:line="360" w:lineRule="auto"/>
        <w:rPr>
          <w:sz w:val="28"/>
          <w:szCs w:val="28"/>
        </w:rPr>
      </w:pPr>
    </w:p>
    <w:p w:rsidR="003D3E09" w:rsidRPr="00C01F41" w:rsidRDefault="003D3E09" w:rsidP="003D3E09">
      <w:pPr>
        <w:pStyle w:val="Corpodetexto"/>
        <w:spacing w:line="360" w:lineRule="auto"/>
        <w:jc w:val="center"/>
        <w:rPr>
          <w:sz w:val="28"/>
          <w:szCs w:val="28"/>
        </w:rPr>
      </w:pPr>
      <w:r w:rsidRPr="00C01F41">
        <w:rPr>
          <w:sz w:val="28"/>
          <w:szCs w:val="28"/>
        </w:rPr>
        <w:t>____________________________</w:t>
      </w:r>
    </w:p>
    <w:p w:rsidR="003D3E09" w:rsidRPr="00C01F41" w:rsidRDefault="003D3E09" w:rsidP="003D3E09">
      <w:pPr>
        <w:pStyle w:val="Corpodetexto"/>
        <w:spacing w:line="360" w:lineRule="auto"/>
        <w:jc w:val="center"/>
        <w:rPr>
          <w:b/>
          <w:color w:val="FF0000"/>
          <w:sz w:val="28"/>
          <w:szCs w:val="28"/>
        </w:rPr>
      </w:pPr>
      <w:r w:rsidRPr="00C01F41">
        <w:rPr>
          <w:b/>
          <w:color w:val="FF0000"/>
          <w:sz w:val="28"/>
          <w:szCs w:val="28"/>
        </w:rPr>
        <w:t>Nome e Assinatura</w:t>
      </w:r>
    </w:p>
    <w:sectPr w:rsidR="003D3E09" w:rsidRPr="00C01F41" w:rsidSect="00DD12F0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78" w:rsidRDefault="00A07B78">
      <w:r>
        <w:separator/>
      </w:r>
    </w:p>
  </w:endnote>
  <w:endnote w:type="continuationSeparator" w:id="0">
    <w:p w:rsidR="00A07B78" w:rsidRDefault="00A0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78" w:rsidRDefault="00A07B78">
      <w:r>
        <w:separator/>
      </w:r>
    </w:p>
  </w:footnote>
  <w:footnote w:type="continuationSeparator" w:id="0">
    <w:p w:rsidR="00A07B78" w:rsidRDefault="00A0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4E" w:rsidRDefault="006F424E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-55880</wp:posOffset>
          </wp:positionV>
          <wp:extent cx="804545" cy="914400"/>
          <wp:effectExtent l="0" t="0" r="0" b="0"/>
          <wp:wrapTopAndBottom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58420</wp:posOffset>
              </wp:positionV>
              <wp:extent cx="3886200" cy="80010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424E" w:rsidRPr="008E1E01" w:rsidRDefault="006F424E" w:rsidP="004625E6"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 w:rsidRPr="008E1E01"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UNIVERSIDADE FEDERAL DO RIO GRANDE DO NORTE</w:t>
                          </w:r>
                        </w:p>
                        <w:p w:rsidR="006F424E" w:rsidRPr="008E1E01" w:rsidRDefault="006F424E" w:rsidP="004625E6"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 w:rsidRPr="008E1E01"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PRÓ-REITORIA DE PÓS-GRADUAÇÃO</w:t>
                          </w:r>
                        </w:p>
                        <w:p w:rsidR="006F424E" w:rsidRPr="008E1E01" w:rsidRDefault="006F424E" w:rsidP="004625E6"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 w:rsidRPr="008E1E01"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CENTRO DE CIÊNCIAS HUMANAS, LETRAS E ARTES</w:t>
                          </w:r>
                        </w:p>
                        <w:p w:rsidR="006F424E" w:rsidRPr="008E1E01" w:rsidRDefault="006F424E" w:rsidP="004625E6"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 w:rsidRPr="008E1E01"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PROGRAMA DE PÓS-GRADUAÇÃO EM HISTÓRIA</w:t>
                          </w:r>
                        </w:p>
                        <w:p w:rsidR="006F424E" w:rsidRPr="008E1E01" w:rsidRDefault="006F424E" w:rsidP="004625E6"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 w:rsidRPr="008E1E01"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MESTRADO EM HISTÓRIA E ESPAÇOS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54pt;margin-top:4.6pt;width:30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" filled="f" stroked="f">
              <v:path arrowok="t"/>
              <v:textbox>
                <w:txbxContent>
                  <w:p w:rsidR="006F424E" w:rsidRPr="008E1E01" w:rsidRDefault="006F424E" w:rsidP="004625E6"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 w:rsidRPr="008E1E01"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UNIVERSIDADE FEDERAL DO RIO GRANDE DO NORTE</w:t>
                    </w:r>
                  </w:p>
                  <w:p w:rsidR="006F424E" w:rsidRPr="008E1E01" w:rsidRDefault="006F424E" w:rsidP="004625E6"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 w:rsidRPr="008E1E01"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PRÓ-REITORIA DE PÓS-GRADUAÇÃO</w:t>
                    </w:r>
                  </w:p>
                  <w:p w:rsidR="006F424E" w:rsidRPr="008E1E01" w:rsidRDefault="006F424E" w:rsidP="004625E6"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 w:rsidRPr="008E1E01"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CENTRO DE CIÊNCIAS HUMANAS, LETRAS E ARTES</w:t>
                    </w:r>
                  </w:p>
                  <w:p w:rsidR="006F424E" w:rsidRPr="008E1E01" w:rsidRDefault="006F424E" w:rsidP="004625E6"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 w:rsidRPr="008E1E01"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PROGRAMA DE PÓS-GRADUAÇÃO EM HISTÓRIA</w:t>
                    </w:r>
                  </w:p>
                  <w:p w:rsidR="006F424E" w:rsidRPr="008E1E01" w:rsidRDefault="006F424E" w:rsidP="004625E6"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 w:rsidRPr="008E1E01"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MESTRADO EM HISTÓRIA E ESPAÇOS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-55880</wp:posOffset>
          </wp:positionV>
          <wp:extent cx="1027430" cy="935990"/>
          <wp:effectExtent l="0" t="0" r="0" b="0"/>
          <wp:wrapNone/>
          <wp:docPr id="1" name="Imagem 3" descr="ppg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ppgh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51"/>
    <w:rsid w:val="00004A0E"/>
    <w:rsid w:val="00005CC1"/>
    <w:rsid w:val="00056DB8"/>
    <w:rsid w:val="00067ABB"/>
    <w:rsid w:val="000907FC"/>
    <w:rsid w:val="000B701A"/>
    <w:rsid w:val="000E5DF1"/>
    <w:rsid w:val="00152914"/>
    <w:rsid w:val="00161662"/>
    <w:rsid w:val="00176091"/>
    <w:rsid w:val="0019294B"/>
    <w:rsid w:val="0019469C"/>
    <w:rsid w:val="001B3ACB"/>
    <w:rsid w:val="001D6693"/>
    <w:rsid w:val="001F277D"/>
    <w:rsid w:val="002225B0"/>
    <w:rsid w:val="00225403"/>
    <w:rsid w:val="00226088"/>
    <w:rsid w:val="00227389"/>
    <w:rsid w:val="00282599"/>
    <w:rsid w:val="00283100"/>
    <w:rsid w:val="00284D68"/>
    <w:rsid w:val="00291A9E"/>
    <w:rsid w:val="002937D4"/>
    <w:rsid w:val="002A5F15"/>
    <w:rsid w:val="002B42E1"/>
    <w:rsid w:val="002D6EAD"/>
    <w:rsid w:val="003333E8"/>
    <w:rsid w:val="00336373"/>
    <w:rsid w:val="00342B4E"/>
    <w:rsid w:val="00354B71"/>
    <w:rsid w:val="00362E60"/>
    <w:rsid w:val="00375356"/>
    <w:rsid w:val="003A69B3"/>
    <w:rsid w:val="003A741F"/>
    <w:rsid w:val="003A788C"/>
    <w:rsid w:val="003B727D"/>
    <w:rsid w:val="003D344B"/>
    <w:rsid w:val="003D3E09"/>
    <w:rsid w:val="00404956"/>
    <w:rsid w:val="00410CF2"/>
    <w:rsid w:val="00431F06"/>
    <w:rsid w:val="004415B4"/>
    <w:rsid w:val="00447A14"/>
    <w:rsid w:val="004625E6"/>
    <w:rsid w:val="004638CB"/>
    <w:rsid w:val="0046494B"/>
    <w:rsid w:val="00472576"/>
    <w:rsid w:val="00481BC0"/>
    <w:rsid w:val="004A08C3"/>
    <w:rsid w:val="004A4D96"/>
    <w:rsid w:val="004B44B0"/>
    <w:rsid w:val="004C2E7C"/>
    <w:rsid w:val="004F1F6A"/>
    <w:rsid w:val="0050716B"/>
    <w:rsid w:val="0052527A"/>
    <w:rsid w:val="00573C5C"/>
    <w:rsid w:val="0058763A"/>
    <w:rsid w:val="005B0C68"/>
    <w:rsid w:val="0060025D"/>
    <w:rsid w:val="0060343E"/>
    <w:rsid w:val="00605B11"/>
    <w:rsid w:val="00611186"/>
    <w:rsid w:val="006153C5"/>
    <w:rsid w:val="006574A9"/>
    <w:rsid w:val="006644E0"/>
    <w:rsid w:val="00666616"/>
    <w:rsid w:val="006709EA"/>
    <w:rsid w:val="0068009C"/>
    <w:rsid w:val="0068022E"/>
    <w:rsid w:val="00686AE7"/>
    <w:rsid w:val="006A3706"/>
    <w:rsid w:val="006A47BA"/>
    <w:rsid w:val="006A788B"/>
    <w:rsid w:val="006B5109"/>
    <w:rsid w:val="006D2FA2"/>
    <w:rsid w:val="006E4D48"/>
    <w:rsid w:val="006F424E"/>
    <w:rsid w:val="0071422B"/>
    <w:rsid w:val="00757181"/>
    <w:rsid w:val="007654B2"/>
    <w:rsid w:val="00795362"/>
    <w:rsid w:val="007A673A"/>
    <w:rsid w:val="007B5CCB"/>
    <w:rsid w:val="007E1552"/>
    <w:rsid w:val="007E1666"/>
    <w:rsid w:val="007F4026"/>
    <w:rsid w:val="007F6953"/>
    <w:rsid w:val="008173B6"/>
    <w:rsid w:val="00825DEF"/>
    <w:rsid w:val="008312CB"/>
    <w:rsid w:val="00854538"/>
    <w:rsid w:val="008652A1"/>
    <w:rsid w:val="008D3F3D"/>
    <w:rsid w:val="008E1E01"/>
    <w:rsid w:val="008F691A"/>
    <w:rsid w:val="00900B68"/>
    <w:rsid w:val="00903C5C"/>
    <w:rsid w:val="00905788"/>
    <w:rsid w:val="00917D80"/>
    <w:rsid w:val="00923DD4"/>
    <w:rsid w:val="0097521A"/>
    <w:rsid w:val="00981847"/>
    <w:rsid w:val="0099146A"/>
    <w:rsid w:val="009A7AC1"/>
    <w:rsid w:val="009F0F8E"/>
    <w:rsid w:val="00A07B78"/>
    <w:rsid w:val="00A13901"/>
    <w:rsid w:val="00A27CD6"/>
    <w:rsid w:val="00A27D8A"/>
    <w:rsid w:val="00A5238F"/>
    <w:rsid w:val="00A607F3"/>
    <w:rsid w:val="00A62E87"/>
    <w:rsid w:val="00AF0AB3"/>
    <w:rsid w:val="00B1693E"/>
    <w:rsid w:val="00B30D07"/>
    <w:rsid w:val="00B64151"/>
    <w:rsid w:val="00BA04C7"/>
    <w:rsid w:val="00BD2573"/>
    <w:rsid w:val="00BD30F0"/>
    <w:rsid w:val="00BE364A"/>
    <w:rsid w:val="00C00709"/>
    <w:rsid w:val="00C01F41"/>
    <w:rsid w:val="00C05FFF"/>
    <w:rsid w:val="00C15F33"/>
    <w:rsid w:val="00C6208B"/>
    <w:rsid w:val="00C96C39"/>
    <w:rsid w:val="00CC0923"/>
    <w:rsid w:val="00CC522D"/>
    <w:rsid w:val="00CD72E5"/>
    <w:rsid w:val="00CF1344"/>
    <w:rsid w:val="00D445F3"/>
    <w:rsid w:val="00D46823"/>
    <w:rsid w:val="00D77647"/>
    <w:rsid w:val="00DD12F0"/>
    <w:rsid w:val="00E02042"/>
    <w:rsid w:val="00E154A4"/>
    <w:rsid w:val="00E20B88"/>
    <w:rsid w:val="00E462EF"/>
    <w:rsid w:val="00E54CE0"/>
    <w:rsid w:val="00E93AC5"/>
    <w:rsid w:val="00EB7732"/>
    <w:rsid w:val="00EC7A6D"/>
    <w:rsid w:val="00ED4386"/>
    <w:rsid w:val="00F24CEB"/>
    <w:rsid w:val="00F42D7B"/>
    <w:rsid w:val="00F45B02"/>
    <w:rsid w:val="00F7055D"/>
    <w:rsid w:val="00FB3781"/>
    <w:rsid w:val="00FC1A36"/>
    <w:rsid w:val="00FC541F"/>
    <w:rsid w:val="00FE32F1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AC5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169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D12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D12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709EA"/>
    <w:pPr>
      <w:jc w:val="both"/>
    </w:pPr>
  </w:style>
  <w:style w:type="paragraph" w:styleId="Textodebalo">
    <w:name w:val="Balloon Text"/>
    <w:basedOn w:val="Normal"/>
    <w:semiHidden/>
    <w:rsid w:val="002937D4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B1693E"/>
    <w:rPr>
      <w:b/>
      <w:bCs/>
      <w:sz w:val="27"/>
      <w:szCs w:val="27"/>
    </w:rPr>
  </w:style>
  <w:style w:type="character" w:customStyle="1" w:styleId="gd">
    <w:name w:val="gd"/>
    <w:rsid w:val="00B1693E"/>
  </w:style>
  <w:style w:type="character" w:customStyle="1" w:styleId="g3">
    <w:name w:val="g3"/>
    <w:rsid w:val="00B1693E"/>
  </w:style>
  <w:style w:type="character" w:customStyle="1" w:styleId="hb">
    <w:name w:val="hb"/>
    <w:rsid w:val="00B1693E"/>
  </w:style>
  <w:style w:type="character" w:customStyle="1" w:styleId="g2">
    <w:name w:val="g2"/>
    <w:rsid w:val="00B16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AC5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169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D12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D12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709EA"/>
    <w:pPr>
      <w:jc w:val="both"/>
    </w:pPr>
  </w:style>
  <w:style w:type="paragraph" w:styleId="Textodebalo">
    <w:name w:val="Balloon Text"/>
    <w:basedOn w:val="Normal"/>
    <w:semiHidden/>
    <w:rsid w:val="002937D4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B1693E"/>
    <w:rPr>
      <w:b/>
      <w:bCs/>
      <w:sz w:val="27"/>
      <w:szCs w:val="27"/>
    </w:rPr>
  </w:style>
  <w:style w:type="character" w:customStyle="1" w:styleId="gd">
    <w:name w:val="gd"/>
    <w:rsid w:val="00B1693E"/>
  </w:style>
  <w:style w:type="character" w:customStyle="1" w:styleId="g3">
    <w:name w:val="g3"/>
    <w:rsid w:val="00B1693E"/>
  </w:style>
  <w:style w:type="character" w:customStyle="1" w:styleId="hb">
    <w:name w:val="hb"/>
    <w:rsid w:val="00B1693E"/>
  </w:style>
  <w:style w:type="character" w:customStyle="1" w:styleId="g2">
    <w:name w:val="g2"/>
    <w:rsid w:val="00B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6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7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38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4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482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Circular nº 001/2005-PPGH-UFRN</vt:lpstr>
      <vt:lpstr>Ofício Circular nº 001/2005-PPGH-UFRN</vt:lpstr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Circular nº 001/2005-PPGH-UFRN</dc:title>
  <dc:creator>Convidado</dc:creator>
  <cp:lastModifiedBy>PPGH</cp:lastModifiedBy>
  <cp:revision>2</cp:revision>
  <cp:lastPrinted>2020-12-23T11:55:00Z</cp:lastPrinted>
  <dcterms:created xsi:type="dcterms:W3CDTF">2021-07-26T18:16:00Z</dcterms:created>
  <dcterms:modified xsi:type="dcterms:W3CDTF">2021-07-26T18:16:00Z</dcterms:modified>
</cp:coreProperties>
</file>