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2F" w14:textId="77777777" w:rsidR="00A846B3" w:rsidRDefault="00582707">
      <w:pPr>
        <w:jc w:val="center"/>
        <w:rPr>
          <w:b/>
          <w:bCs/>
        </w:rPr>
      </w:pPr>
      <w:r>
        <w:rPr>
          <w:b/>
          <w:bCs/>
        </w:rPr>
        <w:t>ANEXO I</w:t>
      </w:r>
    </w:p>
    <w:p w14:paraId="00000030" w14:textId="77777777" w:rsidR="00A846B3" w:rsidRDefault="00A846B3">
      <w:pPr>
        <w:jc w:val="center"/>
        <w:rPr>
          <w:b/>
          <w:bCs/>
        </w:rPr>
      </w:pPr>
    </w:p>
    <w:p w14:paraId="00000031" w14:textId="77777777" w:rsidR="00A846B3" w:rsidRPr="0040231C" w:rsidRDefault="00582707" w:rsidP="0040231C">
      <w:pPr>
        <w:jc w:val="center"/>
        <w:rPr>
          <w:b/>
          <w:bCs/>
        </w:rPr>
      </w:pPr>
      <w:r w:rsidRPr="0040231C">
        <w:rPr>
          <w:b/>
          <w:bCs/>
        </w:rPr>
        <w:t>DECLARAÇÃO SOBRE O USO OU NÃO USO DE INTELIGÊNCIA ARTIFICIAL</w:t>
      </w:r>
    </w:p>
    <w:p w14:paraId="00000032" w14:textId="77777777" w:rsidR="00A846B3" w:rsidRDefault="00A846B3">
      <w:pPr>
        <w:jc w:val="both"/>
      </w:pPr>
    </w:p>
    <w:p w14:paraId="00000033" w14:textId="2DAA9371" w:rsidR="00A846B3" w:rsidRDefault="00582707" w:rsidP="0040231C">
      <w:pPr>
        <w:spacing w:line="360" w:lineRule="auto"/>
        <w:jc w:val="both"/>
      </w:pPr>
      <w:r>
        <w:t xml:space="preserve">“Eu/Nós, [Nome(s) completo(s) do(s) </w:t>
      </w:r>
      <w:r w:rsidR="00F24164">
        <w:t>estudante</w:t>
      </w:r>
      <w:r>
        <w:t>(es)], responsável(</w:t>
      </w:r>
      <w:proofErr w:type="spellStart"/>
      <w:r>
        <w:t>is</w:t>
      </w:r>
      <w:proofErr w:type="spellEnd"/>
      <w:r>
        <w:t>) pela obra [Título da obra/trabalho], declaro/declaramos que as informações prestadas refletem de forma verdadeira e completa o uso ou não uso de ferramentas de Inteligência Artificial nest</w:t>
      </w:r>
      <w:r>
        <w:t>a produção, em conformidade com a Norma interna do PROFQUI-UFRN quanto ao uso da Inteligência Artificial, DE XXXX DE XXXXX DE 20XX</w:t>
      </w:r>
      <w:r>
        <w:t>.”</w:t>
      </w:r>
      <w:bookmarkStart w:id="0" w:name="_GoBack"/>
      <w:bookmarkEnd w:id="0"/>
    </w:p>
    <w:p w14:paraId="5DA427D7" w14:textId="77777777" w:rsidR="0040231C" w:rsidRDefault="0040231C">
      <w:pPr>
        <w:jc w:val="both"/>
      </w:pPr>
    </w:p>
    <w:p w14:paraId="00000034" w14:textId="77777777" w:rsidR="00A846B3" w:rsidRDefault="00582707">
      <w:pPr>
        <w:jc w:val="both"/>
        <w:rPr>
          <w:b/>
          <w:bCs/>
        </w:rPr>
      </w:pPr>
      <w:r>
        <w:rPr>
          <w:b/>
          <w:bCs/>
        </w:rPr>
        <w:t>SELECIONE UMA DAS OPÇÕES:</w:t>
      </w:r>
    </w:p>
    <w:p w14:paraId="00000035" w14:textId="77777777" w:rsidR="00A846B3" w:rsidRDefault="00582707">
      <w:pPr>
        <w:jc w:val="both"/>
      </w:pPr>
      <w:r>
        <w:t>☐</w:t>
      </w:r>
      <w:r>
        <w:t xml:space="preserve"> NÃO HOUVE USO DE FERRAMENTAS DE INTELIGÊNCIA ARTIFICIAL</w:t>
      </w:r>
    </w:p>
    <w:p w14:paraId="00000036" w14:textId="109E6A91" w:rsidR="00A846B3" w:rsidRDefault="00582707">
      <w:pPr>
        <w:jc w:val="both"/>
      </w:pPr>
      <w:r>
        <w:t xml:space="preserve">Declaro que não utilizei, em nenhuma etapa do desenvolvimento do presente trabalho, ferramentas de Inteligência Artificial, </w:t>
      </w:r>
      <w:r w:rsidR="0040231C">
        <w:t>incluindo,</w:t>
      </w:r>
      <w:r>
        <w:t xml:space="preserve"> mas não se limitando a recursos de geração de texto, código, resumos ou análises. Assumo integral responsabilidade pelo c</w:t>
      </w:r>
      <w:r>
        <w:t>onteúdo, conforme os princípios de integridade acadêmica e a legislação vigente.</w:t>
      </w:r>
    </w:p>
    <w:p w14:paraId="00000037" w14:textId="77777777" w:rsidR="00A846B3" w:rsidRDefault="00582707">
      <w:pPr>
        <w:jc w:val="both"/>
      </w:pPr>
      <w:r>
        <w:t>(Se marcar esta opção, não é necessário preencher os campos 1 a 5 abaixo.)</w:t>
      </w:r>
    </w:p>
    <w:p w14:paraId="00000038" w14:textId="77777777" w:rsidR="00A846B3" w:rsidRDefault="00582707">
      <w:pPr>
        <w:jc w:val="both"/>
      </w:pPr>
      <w:r>
        <w:t>☐</w:t>
      </w:r>
      <w:r>
        <w:t xml:space="preserve"> HOUVE USO DE FERRAMENTAS DE INTELIGÊNCIA ARTIFICIAL</w:t>
      </w:r>
    </w:p>
    <w:p w14:paraId="00000039" w14:textId="77777777" w:rsidR="00A846B3" w:rsidRDefault="00582707">
      <w:pPr>
        <w:jc w:val="both"/>
      </w:pPr>
      <w:r>
        <w:t>(Preencher os campos obrigatórios abaixo.)</w:t>
      </w:r>
    </w:p>
    <w:p w14:paraId="0000003A" w14:textId="77777777" w:rsidR="00A846B3" w:rsidRDefault="00582707">
      <w:pPr>
        <w:jc w:val="both"/>
      </w:pPr>
      <w:r>
        <w:t xml:space="preserve">1. </w:t>
      </w:r>
      <w:r>
        <w:t>Ferramenta(s) e versão(</w:t>
      </w:r>
      <w:proofErr w:type="spellStart"/>
      <w:r>
        <w:t>ões</w:t>
      </w:r>
      <w:proofErr w:type="spellEnd"/>
      <w:r>
        <w:t xml:space="preserve">) predominante(s): _________________________ </w:t>
      </w:r>
    </w:p>
    <w:p w14:paraId="0000003B" w14:textId="77777777" w:rsidR="00A846B3" w:rsidRDefault="00582707">
      <w:pPr>
        <w:jc w:val="both"/>
      </w:pPr>
      <w:r>
        <w:t xml:space="preserve">2. Período de uso: _________________________ </w:t>
      </w:r>
    </w:p>
    <w:p w14:paraId="0000003C" w14:textId="77777777" w:rsidR="00A846B3" w:rsidRDefault="00582707">
      <w:pPr>
        <w:jc w:val="both"/>
      </w:pPr>
      <w:r>
        <w:t>3. Finalidade(s) (marcar todas que se aplicam):</w:t>
      </w:r>
    </w:p>
    <w:p w14:paraId="0000003D" w14:textId="77777777" w:rsidR="00A846B3" w:rsidRDefault="00582707">
      <w:pPr>
        <w:jc w:val="both"/>
      </w:pPr>
      <w:r>
        <w:t>☐</w:t>
      </w:r>
      <w:r>
        <w:t xml:space="preserve"> Exploração inicial de ideias </w:t>
      </w:r>
    </w:p>
    <w:p w14:paraId="0000003E" w14:textId="77777777" w:rsidR="00A846B3" w:rsidRDefault="00582707">
      <w:pPr>
        <w:jc w:val="both"/>
      </w:pPr>
      <w:r>
        <w:t>☐</w:t>
      </w:r>
      <w:r>
        <w:t xml:space="preserve"> Busca/triagem de literatura</w:t>
      </w:r>
    </w:p>
    <w:p w14:paraId="0000003F" w14:textId="77777777" w:rsidR="00A846B3" w:rsidRDefault="00582707">
      <w:pPr>
        <w:jc w:val="both"/>
      </w:pPr>
      <w:r>
        <w:t>☐</w:t>
      </w:r>
      <w:r>
        <w:t xml:space="preserve"> Leitura assistida/Resumos </w:t>
      </w:r>
      <w:r>
        <w:t xml:space="preserve">(com conferência humana) </w:t>
      </w:r>
    </w:p>
    <w:p w14:paraId="00000040" w14:textId="77777777" w:rsidR="00A846B3" w:rsidRDefault="00582707">
      <w:pPr>
        <w:jc w:val="both"/>
      </w:pPr>
      <w:r>
        <w:t>☐</w:t>
      </w:r>
      <w:r>
        <w:t xml:space="preserve"> Revisão linguística/Referências </w:t>
      </w:r>
    </w:p>
    <w:p w14:paraId="00000041" w14:textId="77777777" w:rsidR="00A846B3" w:rsidRDefault="00582707">
      <w:pPr>
        <w:jc w:val="both"/>
      </w:pPr>
      <w:r>
        <w:t>☐</w:t>
      </w:r>
      <w:r>
        <w:t xml:space="preserve"> Apoio reprodutível à análise/apresentação (restrito à geração automatizada e reprodutível de tabelas, gráficos, figuras ou visualizações a partir de dados previamente analisados e interpretados</w:t>
      </w:r>
      <w:r>
        <w:t xml:space="preserve"> pelos autores, sem substituição da análise científica humana) </w:t>
      </w:r>
    </w:p>
    <w:p w14:paraId="00000042" w14:textId="77777777" w:rsidR="00A846B3" w:rsidRDefault="00582707">
      <w:pPr>
        <w:jc w:val="both"/>
      </w:pPr>
      <w:r>
        <w:t>☐</w:t>
      </w:r>
      <w:r>
        <w:t xml:space="preserve"> Programação (sugestão/depuração/documentação) </w:t>
      </w:r>
    </w:p>
    <w:p w14:paraId="00000043" w14:textId="77777777" w:rsidR="00A846B3" w:rsidRDefault="00582707">
      <w:pPr>
        <w:jc w:val="both"/>
      </w:pPr>
      <w:r>
        <w:lastRenderedPageBreak/>
        <w:t>☐</w:t>
      </w:r>
      <w:r>
        <w:t xml:space="preserve"> Transcrição (com anonimização): conversão literal, mediante autorização, de áudios ou vídeos em texto de entrevistas, aulas, reuniões ou pale</w:t>
      </w:r>
      <w:r>
        <w:t xml:space="preserve">stras, com obrigatória revisão humana, anonimização e respeito aos direitos autorais, vedada a identificação de voz ou outros dados biométricos. </w:t>
      </w:r>
    </w:p>
    <w:p w14:paraId="00000044" w14:textId="77777777" w:rsidR="00A846B3" w:rsidRDefault="00582707">
      <w:pPr>
        <w:jc w:val="both"/>
      </w:pPr>
      <w:r>
        <w:t>☐</w:t>
      </w:r>
      <w:r>
        <w:t xml:space="preserve"> Tradução técnica (com revisão humana)</w:t>
      </w:r>
    </w:p>
    <w:p w14:paraId="00000045" w14:textId="77777777" w:rsidR="00A846B3" w:rsidRDefault="00A846B3">
      <w:pPr>
        <w:jc w:val="both"/>
      </w:pPr>
    </w:p>
    <w:p w14:paraId="00000046" w14:textId="77777777" w:rsidR="00A846B3" w:rsidRDefault="00582707">
      <w:pPr>
        <w:jc w:val="both"/>
      </w:pPr>
      <w:r>
        <w:t>4. Descrição sintética do uso / prompts-tipo: _______________________</w:t>
      </w:r>
      <w:r>
        <w:t xml:space="preserve">____________________ </w:t>
      </w:r>
    </w:p>
    <w:p w14:paraId="00000047" w14:textId="77777777" w:rsidR="00A846B3" w:rsidRDefault="00582707">
      <w:pPr>
        <w:jc w:val="both"/>
      </w:pPr>
      <w:r>
        <w:t>5. Validação humana (checagens, testes, leitura crítica): ________________________________</w:t>
      </w:r>
    </w:p>
    <w:p w14:paraId="00000048" w14:textId="77777777" w:rsidR="00A846B3" w:rsidRDefault="00A846B3">
      <w:pPr>
        <w:jc w:val="both"/>
      </w:pPr>
    </w:p>
    <w:p w14:paraId="00000049" w14:textId="77777777" w:rsidR="00A846B3" w:rsidRDefault="00582707">
      <w:pPr>
        <w:jc w:val="both"/>
        <w:rPr>
          <w:b/>
          <w:bCs/>
        </w:rPr>
      </w:pPr>
      <w:r>
        <w:rPr>
          <w:b/>
          <w:bCs/>
        </w:rPr>
        <w:t>Declarações éticas (obrigatórias caso tenha havido uso de IA):</w:t>
      </w:r>
    </w:p>
    <w:p w14:paraId="0000004A" w14:textId="77777777" w:rsidR="00A846B3" w:rsidRDefault="00582707">
      <w:pPr>
        <w:jc w:val="both"/>
      </w:pPr>
      <w:r>
        <w:t>Todas as opções abaixo devem ser obrigatoriamente assinadas para que o trabalho</w:t>
      </w:r>
      <w:r>
        <w:t xml:space="preserve"> possa ser submetido à defesa/apresentação/qualificação ou atividades de sala de aula. O não preenchimento completo implicará na REPROVAÇÃO.</w:t>
      </w:r>
    </w:p>
    <w:p w14:paraId="0000004B" w14:textId="77777777" w:rsidR="00A846B3" w:rsidRDefault="00582707">
      <w:pPr>
        <w:jc w:val="both"/>
      </w:pPr>
      <w:r>
        <w:t>☐</w:t>
      </w:r>
      <w:r>
        <w:t xml:space="preserve"> Não houve geração de conteúdo original, ideias, interpretações ou análises pela IA; </w:t>
      </w:r>
    </w:p>
    <w:p w14:paraId="0000004C" w14:textId="77777777" w:rsidR="00A846B3" w:rsidRDefault="00582707">
      <w:pPr>
        <w:jc w:val="both"/>
      </w:pPr>
      <w:r>
        <w:t>☐</w:t>
      </w:r>
      <w:r>
        <w:t xml:space="preserve"> Não enviei dados inéditos </w:t>
      </w:r>
      <w:r>
        <w:t>ou sensíveis à serviços que utilizam conteúdos para treinamento de modelos, exceto em plataformas institucionais ou com garantias contratuais de confidencialidade e não retenção, assegurando conformidade com a LGPD (Lei nº 13.709/2018) e demais normas de p</w:t>
      </w:r>
      <w:r>
        <w:t>roteção de dados;</w:t>
      </w:r>
    </w:p>
    <w:p w14:paraId="0000004D" w14:textId="77777777" w:rsidR="00A846B3" w:rsidRDefault="00582707">
      <w:pPr>
        <w:jc w:val="both"/>
      </w:pPr>
      <w:r>
        <w:t>☐</w:t>
      </w:r>
      <w:r>
        <w:t xml:space="preserve"> Respeite direitos autorais, licenças, confidencialidade e políticas editoriais;</w:t>
      </w:r>
    </w:p>
    <w:p w14:paraId="0000004E" w14:textId="77777777" w:rsidR="00A846B3" w:rsidRDefault="00582707">
      <w:pPr>
        <w:jc w:val="both"/>
      </w:pPr>
      <w:r>
        <w:t>☐</w:t>
      </w:r>
      <w:r>
        <w:t xml:space="preserve"> Em transcrições, apliquei anonimização e não realizei identificação por voz/biometria; </w:t>
      </w:r>
    </w:p>
    <w:p w14:paraId="0000004F" w14:textId="77777777" w:rsidR="00A846B3" w:rsidRDefault="00582707">
      <w:pPr>
        <w:jc w:val="both"/>
      </w:pPr>
      <w:r>
        <w:t>☐</w:t>
      </w:r>
      <w:r>
        <w:t xml:space="preserve"> Assumo responsabilidade integral e exclusiva pelo conteúdo final</w:t>
      </w:r>
      <w:r>
        <w:t xml:space="preserve"> desta obra.</w:t>
      </w:r>
    </w:p>
    <w:p w14:paraId="00000050" w14:textId="77777777" w:rsidR="00A846B3" w:rsidRDefault="00A846B3">
      <w:pPr>
        <w:jc w:val="both"/>
      </w:pPr>
    </w:p>
    <w:p w14:paraId="00000051" w14:textId="77777777" w:rsidR="00A846B3" w:rsidRDefault="00582707">
      <w:pPr>
        <w:jc w:val="both"/>
      </w:pPr>
      <w:r>
        <w:t>Data: [Inserir Data]</w:t>
      </w:r>
    </w:p>
    <w:p w14:paraId="00000052" w14:textId="7F305534" w:rsidR="00A846B3" w:rsidRDefault="00582707">
      <w:pPr>
        <w:jc w:val="both"/>
      </w:pPr>
      <w:r>
        <w:t xml:space="preserve">Nome(s) do(s) Autor(es): [Inserir Nome(s) </w:t>
      </w:r>
      <w:r w:rsidR="00F24164">
        <w:t>estudante</w:t>
      </w:r>
      <w:r>
        <w:t>(s)]</w:t>
      </w:r>
    </w:p>
    <w:p w14:paraId="00000053" w14:textId="43229155" w:rsidR="00A846B3" w:rsidRDefault="00582707">
      <w:pPr>
        <w:jc w:val="both"/>
      </w:pPr>
      <w:r>
        <w:t>Assinatura(s)</w:t>
      </w:r>
      <w:r w:rsidR="0040231C">
        <w:t xml:space="preserve"> </w:t>
      </w:r>
      <w:proofErr w:type="spellStart"/>
      <w:r w:rsidR="0040231C">
        <w:t>sougov</w:t>
      </w:r>
      <w:proofErr w:type="spellEnd"/>
      <w:r>
        <w:t>: _________________________________</w:t>
      </w:r>
    </w:p>
    <w:p w14:paraId="00000054" w14:textId="77777777" w:rsidR="00A846B3" w:rsidRDefault="00A846B3">
      <w:pPr>
        <w:jc w:val="both"/>
      </w:pPr>
    </w:p>
    <w:p w14:paraId="00000055" w14:textId="77777777" w:rsidR="00A846B3" w:rsidRDefault="00A846B3">
      <w:pPr>
        <w:jc w:val="both"/>
      </w:pPr>
    </w:p>
    <w:p w14:paraId="00000056" w14:textId="77777777" w:rsidR="00A846B3" w:rsidRDefault="00A846B3">
      <w:pPr>
        <w:jc w:val="both"/>
      </w:pPr>
    </w:p>
    <w:p w14:paraId="00000057" w14:textId="77777777" w:rsidR="00A846B3" w:rsidRDefault="00A846B3">
      <w:pPr>
        <w:jc w:val="both"/>
      </w:pPr>
    </w:p>
    <w:sectPr w:rsidR="00A846B3" w:rsidSect="00B2348E">
      <w:pgSz w:w="11906" w:h="16838"/>
      <w:pgMar w:top="993" w:right="991" w:bottom="1417" w:left="709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5352768-8E31-4021-9517-6F2BF2D0FCAB}"/>
    <w:embedBold r:id="rId2" w:fontKey="{DDADB1DE-4481-480F-AF01-33B5CD0D49C5}"/>
    <w:embedItalic r:id="rId3" w:fontKey="{FA328A2F-0488-44B0-9A0E-D2B0B341B860}"/>
  </w:font>
  <w:font w:name="Play">
    <w:charset w:val="00"/>
    <w:family w:val="auto"/>
    <w:pitch w:val="default"/>
    <w:embedRegular r:id="rId4" w:fontKey="{C099F201-9D63-41C3-9AE1-A7362E04E1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0F27BB3-289F-448E-9ED0-DA5B41460E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6B3"/>
    <w:rsid w:val="001C7BAB"/>
    <w:rsid w:val="003F4D81"/>
    <w:rsid w:val="0040231C"/>
    <w:rsid w:val="00582707"/>
    <w:rsid w:val="006F174C"/>
    <w:rsid w:val="007F209A"/>
    <w:rsid w:val="00A34522"/>
    <w:rsid w:val="00A846B3"/>
    <w:rsid w:val="00B2348E"/>
    <w:rsid w:val="00F2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BFF0F"/>
  <w15:docId w15:val="{7A151390-48FA-4873-A9EE-B399D8562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85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85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85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985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985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9853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9853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98530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9853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8530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853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85303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985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985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85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8530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8530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8530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85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8530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85303"/>
    <w:rPr>
      <w:b/>
      <w:bCs/>
      <w:smallCaps/>
      <w:color w:val="0F4761" w:themeColor="accent1" w:themeShade="BF"/>
      <w:spacing w:val="5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/P7cZauN9JfDnOi6uTvNpyb/mg==">CgMxLjA4AHIhMVRrZU42R1B1aW1peklZUkdMNmZ5RUlmMTNvdkJJMzFs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Cristina F B Pontes</dc:creator>
  <cp:lastModifiedBy>Conta da Microsoft</cp:lastModifiedBy>
  <cp:revision>3</cp:revision>
  <cp:lastPrinted>2026-08-13T20:21:00Z</cp:lastPrinted>
  <dcterms:created xsi:type="dcterms:W3CDTF">2026-08-13T20:20:00Z</dcterms:created>
  <dcterms:modified xsi:type="dcterms:W3CDTF">2026-08-13T20:21:00Z</dcterms:modified>
</cp:coreProperties>
</file>